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A56B73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Космонавтов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2а, кв. 1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BB4238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56B73">
        <w:rPr>
          <w:rFonts w:ascii="Times New Roman" w:hAnsi="Times New Roman" w:cs="Times New Roman"/>
          <w:sz w:val="28"/>
          <w:szCs w:val="28"/>
        </w:rPr>
        <w:t>5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04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Яренск,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2а, кв. 1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 предложений и замечаний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6B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B73">
        <w:rPr>
          <w:rFonts w:ascii="Times New Roman" w:hAnsi="Times New Roman" w:cs="Times New Roman"/>
          <w:sz w:val="28"/>
          <w:szCs w:val="28"/>
        </w:rPr>
        <w:t>Яренск, ул. Космонавтов, д. 2а, кв. 1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29:09:080122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видом использования земельного участка: «Малоэтажная многоквартирная жилая застройка».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  <w:bookmarkStart w:id="0" w:name="_GoBack"/>
      <w:bookmarkEnd w:id="0"/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83EB2"/>
    <w:rsid w:val="0038174D"/>
    <w:rsid w:val="005C58FB"/>
    <w:rsid w:val="006D4B9D"/>
    <w:rsid w:val="007F246C"/>
    <w:rsid w:val="008C6CBE"/>
    <w:rsid w:val="008F5AE7"/>
    <w:rsid w:val="00A56B73"/>
    <w:rsid w:val="00B4012E"/>
    <w:rsid w:val="00BB25B0"/>
    <w:rsid w:val="00BB4238"/>
    <w:rsid w:val="00D15BC7"/>
    <w:rsid w:val="00D32BBF"/>
    <w:rsid w:val="00D7065B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2023-04-05T09:26:00Z</cp:lastPrinted>
  <dcterms:created xsi:type="dcterms:W3CDTF">2023-04-04T07:10:00Z</dcterms:created>
  <dcterms:modified xsi:type="dcterms:W3CDTF">2023-04-05T09:27:00Z</dcterms:modified>
</cp:coreProperties>
</file>